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ED" w:rsidRDefault="009F0AED" w:rsidP="009F0AED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</w:p>
    <w:p w:rsidR="009F0AED" w:rsidRPr="00B64B50" w:rsidRDefault="009F0AED" w:rsidP="009F0AED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F0AED" w:rsidRPr="00B64B50" w:rsidRDefault="009F0AED" w:rsidP="009F0AED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НИЖНЕТУРОВСКОГО СЕЛЬСКОГО ПОСЕЛЕНИЯ НИЖНЕДЕВИЦКОГО МУНИЦИПАЛЬНОГО РАЙОНА ВОРОНЕЖСКОЙ ОБЛАСТИ</w:t>
      </w:r>
    </w:p>
    <w:p w:rsidR="009F0AED" w:rsidRPr="00B64B50" w:rsidRDefault="009F0AED" w:rsidP="009F0AED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</w:p>
    <w:p w:rsidR="009F0AED" w:rsidRPr="00B64B50" w:rsidRDefault="009F0AED" w:rsidP="009F0AED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ПОСТАНОВЛЕНИЕ</w:t>
      </w:r>
    </w:p>
    <w:p w:rsidR="009F0AED" w:rsidRPr="00C335C0" w:rsidRDefault="009F0AED" w:rsidP="009F0AED"/>
    <w:p w:rsidR="009F0AED" w:rsidRDefault="009F0AED" w:rsidP="009F0AED">
      <w:r>
        <w:t>от 28.01.2025 №2</w:t>
      </w:r>
    </w:p>
    <w:p w:rsidR="009F0AED" w:rsidRDefault="009F0AED" w:rsidP="009F0AED">
      <w:r>
        <w:t xml:space="preserve">         с. Нижнее Турово</w:t>
      </w:r>
    </w:p>
    <w:p w:rsidR="009F0AED" w:rsidRPr="00C335C0" w:rsidRDefault="009F0AED" w:rsidP="009F0AED"/>
    <w:p w:rsidR="009F0AED" w:rsidRDefault="009F0AED" w:rsidP="009F0AED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 w:rsidRPr="00B64B50">
        <w:rPr>
          <w:rFonts w:ascii="Times New Roman" w:hAnsi="Times New Roman"/>
          <w:b w:val="0"/>
          <w:sz w:val="28"/>
          <w:szCs w:val="28"/>
        </w:rPr>
        <w:t xml:space="preserve">Об утверждении стоимости услуг </w:t>
      </w:r>
    </w:p>
    <w:p w:rsidR="009F0AED" w:rsidRDefault="009F0AED" w:rsidP="009F0AED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</w:t>
      </w:r>
      <w:r w:rsidRPr="00B64B50">
        <w:rPr>
          <w:rFonts w:ascii="Times New Roman" w:hAnsi="Times New Roman"/>
          <w:b w:val="0"/>
          <w:sz w:val="28"/>
          <w:szCs w:val="28"/>
        </w:rPr>
        <w:t xml:space="preserve"> погребению на территории Нижнетуровского сельского поселения Нижнедевицкого муниципального района </w:t>
      </w:r>
    </w:p>
    <w:p w:rsidR="009F0AED" w:rsidRPr="00B64B50" w:rsidRDefault="009F0AED" w:rsidP="009F0AED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 w:rsidRPr="00B64B50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9F0AED" w:rsidRPr="004D4E62" w:rsidRDefault="009F0AED" w:rsidP="009F0AED"/>
    <w:p w:rsidR="009F0AED" w:rsidRDefault="009F0AED" w:rsidP="009F0AED">
      <w:pPr>
        <w:pStyle w:val="190"/>
        <w:shd w:val="clear" w:color="auto" w:fill="auto"/>
        <w:spacing w:before="0"/>
        <w:ind w:left="20" w:right="20" w:firstLine="860"/>
        <w:rPr>
          <w:rFonts w:ascii="Times New Roman" w:hAnsi="Times New Roman"/>
          <w:sz w:val="28"/>
          <w:szCs w:val="28"/>
        </w:rPr>
      </w:pPr>
      <w:proofErr w:type="gramStart"/>
      <w:r w:rsidRPr="00B64B50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Российской Федерации от 12</w:t>
      </w:r>
      <w:r w:rsidRPr="00B64B50">
        <w:rPr>
          <w:rFonts w:ascii="Times New Roman" w:hAnsi="Times New Roman"/>
          <w:sz w:val="28"/>
          <w:szCs w:val="28"/>
        </w:rPr>
        <w:t xml:space="preserve">.01.1996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B50">
        <w:rPr>
          <w:rFonts w:ascii="Times New Roman" w:hAnsi="Times New Roman"/>
          <w:sz w:val="28"/>
          <w:szCs w:val="28"/>
        </w:rPr>
        <w:t>№ 8-ФЗ «О погребении и похоронном деле»</w:t>
      </w:r>
      <w:r>
        <w:rPr>
          <w:rFonts w:ascii="Times New Roman" w:hAnsi="Times New Roman"/>
          <w:sz w:val="28"/>
          <w:szCs w:val="28"/>
        </w:rPr>
        <w:t>, Федеральным законом Российской Федерации</w:t>
      </w:r>
      <w:r w:rsidRPr="00B64B5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 w:rsidRPr="00B64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23</w:t>
      </w:r>
      <w:r w:rsidRPr="0071198A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5</w:t>
      </w:r>
      <w:r w:rsidRPr="007119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33 «Об утверждении коэффициента индексации выплат, пособий и компенсаций в 2025 году», Уставом Нижнетуровского сельского поселения Нижнедевицкого муниципального района Воронежской области, </w:t>
      </w:r>
      <w:r w:rsidRPr="00B64B50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Нижнетуров</w:t>
      </w:r>
      <w:r w:rsidRPr="00B64B50">
        <w:rPr>
          <w:rFonts w:ascii="Times New Roman" w:hAnsi="Times New Roman"/>
          <w:sz w:val="28"/>
          <w:szCs w:val="28"/>
        </w:rPr>
        <w:t>ского</w:t>
      </w:r>
      <w:proofErr w:type="gramEnd"/>
      <w:r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Нижнедевицкого муниципального района Воронежской области </w:t>
      </w:r>
    </w:p>
    <w:p w:rsidR="009F0AED" w:rsidRPr="00B64B50" w:rsidRDefault="009F0AED" w:rsidP="009F0AED">
      <w:pPr>
        <w:pStyle w:val="190"/>
        <w:shd w:val="clear" w:color="auto" w:fill="auto"/>
        <w:spacing w:before="0"/>
        <w:ind w:left="20" w:right="20" w:firstLine="860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Style w:val="191"/>
          <w:rFonts w:ascii="Times New Roman" w:hAnsi="Times New Roman"/>
          <w:sz w:val="28"/>
          <w:szCs w:val="28"/>
        </w:rPr>
        <w:t>постановляет:</w:t>
      </w:r>
    </w:p>
    <w:p w:rsidR="009F0AED" w:rsidRDefault="009F0AED" w:rsidP="009F0AED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1.  Утвердить стоимость</w:t>
      </w:r>
      <w:r>
        <w:rPr>
          <w:rFonts w:ascii="Times New Roman" w:hAnsi="Times New Roman"/>
          <w:sz w:val="28"/>
          <w:szCs w:val="28"/>
        </w:rPr>
        <w:t xml:space="preserve"> услуг, предоставляемых согласно</w:t>
      </w:r>
      <w:r w:rsidRPr="00B64B50">
        <w:rPr>
          <w:rFonts w:ascii="Times New Roman" w:hAnsi="Times New Roman"/>
          <w:sz w:val="28"/>
          <w:szCs w:val="28"/>
        </w:rPr>
        <w:t xml:space="preserve"> гарантированно</w:t>
      </w:r>
      <w:r>
        <w:rPr>
          <w:rFonts w:ascii="Times New Roman" w:hAnsi="Times New Roman"/>
          <w:sz w:val="28"/>
          <w:szCs w:val="28"/>
        </w:rPr>
        <w:t>му</w:t>
      </w:r>
      <w:r w:rsidRPr="00B64B50"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ю</w:t>
      </w:r>
      <w:r w:rsidRPr="00B64B50">
        <w:rPr>
          <w:rFonts w:ascii="Times New Roman" w:hAnsi="Times New Roman"/>
          <w:sz w:val="28"/>
          <w:szCs w:val="28"/>
        </w:rPr>
        <w:t xml:space="preserve"> услуг по погребению </w:t>
      </w:r>
      <w:r>
        <w:rPr>
          <w:rFonts w:ascii="Times New Roman" w:hAnsi="Times New Roman"/>
          <w:sz w:val="28"/>
          <w:szCs w:val="28"/>
        </w:rPr>
        <w:t>на территории Нижнетуровского сельского поселения согласно приложению</w:t>
      </w:r>
      <w:r w:rsidRPr="00B64B50">
        <w:rPr>
          <w:rFonts w:ascii="Times New Roman" w:hAnsi="Times New Roman"/>
          <w:sz w:val="28"/>
          <w:szCs w:val="28"/>
        </w:rPr>
        <w:t>.</w:t>
      </w:r>
    </w:p>
    <w:p w:rsidR="009F0AED" w:rsidRDefault="009F0AED" w:rsidP="009F0AED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9F0AED" w:rsidRPr="00B64B50" w:rsidRDefault="009F0AED" w:rsidP="009F0AED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распространяется на правоотношения, возникшие с 1 февраля 2025 года.</w:t>
      </w:r>
    </w:p>
    <w:p w:rsidR="009F0AED" w:rsidRPr="00B64B50" w:rsidRDefault="009F0AED" w:rsidP="009F0AED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64B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B64B50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>Нижнетуров</w:t>
      </w:r>
      <w:r w:rsidRPr="00B64B50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Нижнедевицкого муниципального района Воронежской области </w:t>
      </w:r>
      <w:r w:rsidRPr="00B64B5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71198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71198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7119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A21C08">
        <w:rPr>
          <w:rFonts w:ascii="Times New Roman" w:hAnsi="Times New Roman"/>
          <w:sz w:val="28"/>
          <w:szCs w:val="28"/>
        </w:rPr>
        <w:t xml:space="preserve">«Об утверждении стоимости услуг по погребению на территории </w:t>
      </w:r>
      <w:r>
        <w:rPr>
          <w:rFonts w:ascii="Times New Roman" w:hAnsi="Times New Roman"/>
          <w:sz w:val="28"/>
          <w:szCs w:val="28"/>
        </w:rPr>
        <w:t>Нижнетуров</w:t>
      </w:r>
      <w:r w:rsidRPr="00A21C08">
        <w:rPr>
          <w:rFonts w:ascii="Times New Roman" w:hAnsi="Times New Roman"/>
          <w:sz w:val="28"/>
          <w:szCs w:val="28"/>
        </w:rPr>
        <w:t>ского сельского поселения Нижнедевицкого муниципального района Воронежской области» п</w:t>
      </w:r>
      <w:r w:rsidRPr="00B64B50">
        <w:rPr>
          <w:rFonts w:ascii="Times New Roman" w:hAnsi="Times New Roman"/>
          <w:sz w:val="28"/>
          <w:szCs w:val="28"/>
        </w:rPr>
        <w:t>ризнать утратившим силу.</w:t>
      </w:r>
    </w:p>
    <w:p w:rsidR="009F0AED" w:rsidRPr="00B64B50" w:rsidRDefault="009F0AED" w:rsidP="009F0AED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64B50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со дня его официального опубликования в газете </w:t>
      </w:r>
      <w:r w:rsidRPr="0071198A">
        <w:rPr>
          <w:rFonts w:ascii="Times New Roman" w:hAnsi="Times New Roman"/>
          <w:sz w:val="28"/>
          <w:szCs w:val="28"/>
        </w:rPr>
        <w:t>«</w:t>
      </w:r>
      <w:proofErr w:type="spellStart"/>
      <w:r w:rsidRPr="0071198A">
        <w:rPr>
          <w:rFonts w:ascii="Times New Roman" w:hAnsi="Times New Roman"/>
          <w:sz w:val="28"/>
          <w:szCs w:val="28"/>
        </w:rPr>
        <w:t>Нижнетуровский</w:t>
      </w:r>
      <w:proofErr w:type="spellEnd"/>
      <w:r w:rsidRPr="0071198A">
        <w:rPr>
          <w:rFonts w:ascii="Times New Roman" w:hAnsi="Times New Roman"/>
          <w:sz w:val="28"/>
          <w:szCs w:val="28"/>
        </w:rPr>
        <w:t xml:space="preserve"> сельский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64B50">
        <w:rPr>
          <w:rFonts w:ascii="Times New Roman" w:hAnsi="Times New Roman"/>
          <w:sz w:val="28"/>
          <w:szCs w:val="28"/>
        </w:rPr>
        <w:t>естник».</w:t>
      </w:r>
    </w:p>
    <w:p w:rsidR="009F0AED" w:rsidRPr="00B64B50" w:rsidRDefault="009F0AED" w:rsidP="009F0AED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64B50">
        <w:rPr>
          <w:rFonts w:ascii="Times New Roman" w:hAnsi="Times New Roman"/>
          <w:sz w:val="28"/>
          <w:szCs w:val="28"/>
        </w:rPr>
        <w:t xml:space="preserve">.       </w:t>
      </w:r>
      <w:proofErr w:type="gramStart"/>
      <w:r w:rsidRPr="00B64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4B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0AED" w:rsidRPr="00B64B50" w:rsidRDefault="009F0AED" w:rsidP="009F0AED">
      <w:pPr>
        <w:rPr>
          <w:sz w:val="28"/>
          <w:szCs w:val="28"/>
        </w:rPr>
      </w:pPr>
    </w:p>
    <w:p w:rsidR="009F0AED" w:rsidRPr="00B64B50" w:rsidRDefault="009F0AED" w:rsidP="009F0AED">
      <w:pPr>
        <w:rPr>
          <w:sz w:val="28"/>
          <w:szCs w:val="28"/>
        </w:rPr>
      </w:pPr>
    </w:p>
    <w:p w:rsidR="009F0AED" w:rsidRPr="00B64B50" w:rsidRDefault="009F0AED" w:rsidP="009F0AED">
      <w:pPr>
        <w:rPr>
          <w:sz w:val="28"/>
          <w:szCs w:val="28"/>
        </w:rPr>
      </w:pPr>
    </w:p>
    <w:p w:rsidR="009F0AED" w:rsidRDefault="009F0AED" w:rsidP="009F0AED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Нижнетуровского</w:t>
      </w:r>
      <w:r w:rsidRPr="00B64B50">
        <w:rPr>
          <w:sz w:val="28"/>
          <w:szCs w:val="28"/>
        </w:rPr>
        <w:t xml:space="preserve"> </w:t>
      </w:r>
    </w:p>
    <w:p w:rsidR="009F0AED" w:rsidRDefault="009F0AED" w:rsidP="009F0AED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              </w:t>
      </w:r>
      <w:r w:rsidRPr="00B64B50">
        <w:rPr>
          <w:sz w:val="28"/>
          <w:szCs w:val="28"/>
        </w:rPr>
        <w:t xml:space="preserve">   </w:t>
      </w:r>
      <w:r>
        <w:rPr>
          <w:sz w:val="28"/>
          <w:szCs w:val="28"/>
        </w:rPr>
        <w:t>Р.Р. Колтунов</w:t>
      </w:r>
    </w:p>
    <w:p w:rsidR="00A21201" w:rsidRDefault="00A21201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-7"/>
        <w:tblW w:w="0" w:type="auto"/>
        <w:tblLook w:val="01E0"/>
      </w:tblPr>
      <w:tblGrid>
        <w:gridCol w:w="4690"/>
        <w:gridCol w:w="4881"/>
      </w:tblGrid>
      <w:tr w:rsidR="00A21201" w:rsidTr="00BD723D">
        <w:tc>
          <w:tcPr>
            <w:tcW w:w="4828" w:type="dxa"/>
          </w:tcPr>
          <w:p w:rsidR="00A21201" w:rsidRDefault="00A21201" w:rsidP="00BD723D"/>
          <w:p w:rsidR="00A21201" w:rsidRDefault="00A21201" w:rsidP="00BD723D"/>
          <w:p w:rsidR="00A21201" w:rsidRDefault="00A21201" w:rsidP="00BD723D"/>
        </w:tc>
        <w:tc>
          <w:tcPr>
            <w:tcW w:w="4969" w:type="dxa"/>
          </w:tcPr>
          <w:p w:rsidR="00A21201" w:rsidRDefault="00A21201" w:rsidP="00BD723D">
            <w:r>
              <w:t xml:space="preserve">Приложение </w:t>
            </w:r>
          </w:p>
          <w:p w:rsidR="00A21201" w:rsidRDefault="00A21201" w:rsidP="00BD723D">
            <w:r>
              <w:t xml:space="preserve">к постановлению администрации </w:t>
            </w:r>
          </w:p>
          <w:p w:rsidR="00A21201" w:rsidRDefault="00A21201" w:rsidP="00BD723D">
            <w:r>
              <w:t>Нижнетуровского сельского поселения</w:t>
            </w:r>
          </w:p>
          <w:p w:rsidR="00A21201" w:rsidRDefault="00A21201" w:rsidP="00BD723D">
            <w:r>
              <w:t>Нижнедевицкого муниципального района</w:t>
            </w:r>
          </w:p>
          <w:p w:rsidR="00A21201" w:rsidRDefault="00A21201" w:rsidP="00BD723D">
            <w:r>
              <w:t>Воронежской области</w:t>
            </w:r>
          </w:p>
          <w:p w:rsidR="00A21201" w:rsidRDefault="00A21201" w:rsidP="00BD723D">
            <w:r>
              <w:t>от  28.01.2025 г.  № 2</w:t>
            </w:r>
          </w:p>
        </w:tc>
      </w:tr>
    </w:tbl>
    <w:p w:rsidR="00A21201" w:rsidRDefault="00A21201" w:rsidP="00A21201">
      <w:pPr>
        <w:jc w:val="center"/>
        <w:rPr>
          <w:b/>
        </w:rPr>
      </w:pPr>
    </w:p>
    <w:p w:rsidR="00A21201" w:rsidRDefault="00A21201" w:rsidP="00A21201">
      <w:pPr>
        <w:jc w:val="center"/>
        <w:rPr>
          <w:b/>
        </w:rPr>
      </w:pPr>
    </w:p>
    <w:p w:rsidR="00A21201" w:rsidRDefault="00A21201" w:rsidP="00A21201">
      <w:pPr>
        <w:jc w:val="center"/>
        <w:rPr>
          <w:b/>
        </w:rPr>
      </w:pPr>
    </w:p>
    <w:p w:rsidR="00A21201" w:rsidRDefault="00A21201" w:rsidP="00A21201">
      <w:pPr>
        <w:jc w:val="center"/>
        <w:rPr>
          <w:b/>
        </w:rPr>
      </w:pPr>
    </w:p>
    <w:p w:rsidR="00A21201" w:rsidRDefault="00A21201" w:rsidP="00A21201">
      <w:pPr>
        <w:jc w:val="center"/>
        <w:rPr>
          <w:b/>
        </w:rPr>
      </w:pPr>
    </w:p>
    <w:p w:rsidR="00A21201" w:rsidRPr="00231633" w:rsidRDefault="00A21201" w:rsidP="00A21201">
      <w:pPr>
        <w:jc w:val="center"/>
        <w:rPr>
          <w:b/>
          <w:sz w:val="28"/>
          <w:szCs w:val="28"/>
        </w:rPr>
      </w:pPr>
      <w:r w:rsidRPr="00231633">
        <w:rPr>
          <w:b/>
          <w:sz w:val="28"/>
          <w:szCs w:val="28"/>
        </w:rPr>
        <w:t xml:space="preserve">Стоимость услуг, </w:t>
      </w:r>
    </w:p>
    <w:p w:rsidR="00A21201" w:rsidRPr="00231633" w:rsidRDefault="00A21201" w:rsidP="00A21201">
      <w:pPr>
        <w:jc w:val="center"/>
        <w:rPr>
          <w:b/>
          <w:sz w:val="28"/>
          <w:szCs w:val="28"/>
        </w:rPr>
      </w:pPr>
      <w:r w:rsidRPr="00231633">
        <w:rPr>
          <w:b/>
          <w:sz w:val="28"/>
          <w:szCs w:val="28"/>
        </w:rPr>
        <w:t>предоставляемых согласно гарантированному перечню услуг по погребению на территории Нижнетуровского сельского поселения</w:t>
      </w:r>
    </w:p>
    <w:p w:rsidR="00A21201" w:rsidRPr="00231633" w:rsidRDefault="00A21201" w:rsidP="00A21201">
      <w:pPr>
        <w:jc w:val="center"/>
        <w:rPr>
          <w:b/>
          <w:sz w:val="28"/>
          <w:szCs w:val="28"/>
        </w:rPr>
      </w:pPr>
      <w:r w:rsidRPr="00231633"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A21201" w:rsidRDefault="00A21201" w:rsidP="00A21201">
      <w:pPr>
        <w:jc w:val="center"/>
        <w:rPr>
          <w:b/>
        </w:rPr>
      </w:pPr>
    </w:p>
    <w:p w:rsidR="00A21201" w:rsidRDefault="00A21201" w:rsidP="00A2120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237"/>
        <w:gridCol w:w="3702"/>
      </w:tblGrid>
      <w:tr w:rsidR="00A21201" w:rsidTr="00BD723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pPr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pPr>
              <w:rPr>
                <w:b/>
              </w:rPr>
            </w:pPr>
            <w:r>
              <w:rPr>
                <w:b/>
              </w:rPr>
              <w:t>Стоимость услуг (руб.)</w:t>
            </w:r>
          </w:p>
        </w:tc>
      </w:tr>
      <w:tr w:rsidR="00A21201" w:rsidTr="00BD723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pPr>
              <w:jc w:val="center"/>
            </w:pPr>
            <w:r>
              <w:t>Производится бесплатно</w:t>
            </w:r>
          </w:p>
        </w:tc>
      </w:tr>
      <w:tr w:rsidR="00A21201" w:rsidTr="00BD723D">
        <w:trPr>
          <w:trHeight w:val="3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Pr="00A73ACB" w:rsidRDefault="00A21201" w:rsidP="00BD723D">
            <w:pPr>
              <w:jc w:val="both"/>
            </w:pPr>
            <w:r w:rsidRPr="00A73ACB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pPr>
              <w:jc w:val="center"/>
            </w:pPr>
            <w:r>
              <w:t>3035,05</w:t>
            </w:r>
          </w:p>
        </w:tc>
      </w:tr>
      <w:tr w:rsidR="00A21201" w:rsidTr="00BD723D">
        <w:trPr>
          <w:trHeight w:val="1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Pr="00A73ACB" w:rsidRDefault="00A21201" w:rsidP="00BD723D">
            <w:pPr>
              <w:jc w:val="both"/>
            </w:pPr>
            <w:r w:rsidRPr="00A73ACB">
              <w:rPr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pPr>
              <w:jc w:val="center"/>
            </w:pPr>
            <w:r>
              <w:t>1928,88</w:t>
            </w:r>
          </w:p>
        </w:tc>
      </w:tr>
      <w:tr w:rsidR="00A21201" w:rsidTr="00BD723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Pr="00A73ACB" w:rsidRDefault="00A21201" w:rsidP="00BD723D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A73ACB">
              <w:rPr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A21201" w:rsidRPr="00A73ACB" w:rsidRDefault="00A21201" w:rsidP="00BD723D">
            <w:pPr>
              <w:jc w:val="both"/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pPr>
              <w:jc w:val="center"/>
            </w:pPr>
            <w:r>
              <w:t>4201,44</w:t>
            </w:r>
          </w:p>
        </w:tc>
      </w:tr>
      <w:tr w:rsidR="00A21201" w:rsidTr="00BD723D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Default="00A21201" w:rsidP="00BD723D">
            <w:pPr>
              <w:jc w:val="right"/>
            </w:pPr>
            <w:r>
              <w:t>Итого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01" w:rsidRPr="00A73ACB" w:rsidRDefault="00A21201" w:rsidP="00BD723D">
            <w:pPr>
              <w:jc w:val="center"/>
              <w:rPr>
                <w:b/>
              </w:rPr>
            </w:pPr>
            <w:r>
              <w:rPr>
                <w:b/>
              </w:rPr>
              <w:t>9165,37</w:t>
            </w:r>
          </w:p>
        </w:tc>
      </w:tr>
    </w:tbl>
    <w:p w:rsidR="00A21201" w:rsidRDefault="00A21201" w:rsidP="00A21201"/>
    <w:p w:rsidR="00A21201" w:rsidRDefault="00A21201" w:rsidP="00A21201"/>
    <w:p w:rsidR="00A21201" w:rsidRDefault="00A21201" w:rsidP="00A21201"/>
    <w:p w:rsidR="00A21201" w:rsidRDefault="00A21201" w:rsidP="00A21201">
      <w:pPr>
        <w:rPr>
          <w:b/>
        </w:rPr>
      </w:pPr>
      <w:r w:rsidRPr="00337A72">
        <w:rPr>
          <w:b/>
        </w:rPr>
        <w:t>С</w:t>
      </w:r>
      <w:r>
        <w:rPr>
          <w:b/>
        </w:rPr>
        <w:t>ОГЛАСОВАНО</w:t>
      </w:r>
      <w:r w:rsidRPr="00337A72">
        <w:rPr>
          <w:b/>
        </w:rPr>
        <w:t>:</w:t>
      </w:r>
    </w:p>
    <w:p w:rsidR="00A21201" w:rsidRDefault="00A21201" w:rsidP="00A21201">
      <w:pPr>
        <w:rPr>
          <w:b/>
        </w:rPr>
      </w:pPr>
    </w:p>
    <w:p w:rsidR="00A21201" w:rsidRPr="00B5346D" w:rsidRDefault="00A21201" w:rsidP="00A21201">
      <w:pPr>
        <w:rPr>
          <w:sz w:val="28"/>
          <w:szCs w:val="28"/>
        </w:rPr>
      </w:pPr>
      <w:r w:rsidRPr="00B5346D">
        <w:rPr>
          <w:sz w:val="28"/>
          <w:szCs w:val="28"/>
        </w:rPr>
        <w:t xml:space="preserve">Министр социальной защиты </w:t>
      </w:r>
    </w:p>
    <w:p w:rsidR="00A21201" w:rsidRPr="00B5346D" w:rsidRDefault="00A21201" w:rsidP="00A21201">
      <w:pPr>
        <w:rPr>
          <w:sz w:val="28"/>
          <w:szCs w:val="28"/>
        </w:rPr>
      </w:pPr>
      <w:r w:rsidRPr="00B5346D">
        <w:rPr>
          <w:sz w:val="28"/>
          <w:szCs w:val="28"/>
        </w:rPr>
        <w:t>Воронежской области                                         _______________ О.В. Сергеева</w:t>
      </w:r>
    </w:p>
    <w:p w:rsidR="00A21201" w:rsidRPr="00B5346D" w:rsidRDefault="00A21201" w:rsidP="00A21201">
      <w:pPr>
        <w:rPr>
          <w:sz w:val="28"/>
          <w:szCs w:val="28"/>
        </w:rPr>
      </w:pPr>
    </w:p>
    <w:p w:rsidR="00A21201" w:rsidRPr="00AE47C7" w:rsidRDefault="00A21201" w:rsidP="00A21201">
      <w:pPr>
        <w:rPr>
          <w:sz w:val="28"/>
          <w:szCs w:val="28"/>
        </w:rPr>
      </w:pPr>
    </w:p>
    <w:p w:rsidR="00A21201" w:rsidRPr="00AE47C7" w:rsidRDefault="00A21201" w:rsidP="00A21201">
      <w:pPr>
        <w:rPr>
          <w:sz w:val="28"/>
          <w:szCs w:val="28"/>
        </w:rPr>
      </w:pPr>
    </w:p>
    <w:p w:rsidR="00A21201" w:rsidRDefault="00A21201" w:rsidP="00A21201">
      <w:pPr>
        <w:rPr>
          <w:sz w:val="28"/>
          <w:szCs w:val="28"/>
        </w:rPr>
      </w:pPr>
    </w:p>
    <w:p w:rsidR="00A21201" w:rsidRDefault="00A21201" w:rsidP="00A21201">
      <w:pPr>
        <w:rPr>
          <w:sz w:val="28"/>
          <w:szCs w:val="28"/>
        </w:rPr>
      </w:pPr>
    </w:p>
    <w:p w:rsidR="00A21201" w:rsidRDefault="00A21201" w:rsidP="00A21201">
      <w:pPr>
        <w:rPr>
          <w:sz w:val="28"/>
          <w:szCs w:val="28"/>
        </w:rPr>
      </w:pPr>
    </w:p>
    <w:p w:rsidR="00A21201" w:rsidRPr="00AE47C7" w:rsidRDefault="00A21201" w:rsidP="00A21201">
      <w:pPr>
        <w:rPr>
          <w:sz w:val="28"/>
          <w:szCs w:val="28"/>
        </w:rPr>
      </w:pPr>
    </w:p>
    <w:p w:rsidR="00A21201" w:rsidRDefault="00A21201" w:rsidP="00A21201"/>
    <w:p w:rsidR="00A21201" w:rsidRDefault="00A21201" w:rsidP="00A21201"/>
    <w:p w:rsidR="00A21201" w:rsidRDefault="00A21201" w:rsidP="00A21201"/>
    <w:p w:rsidR="00A21201" w:rsidRDefault="00A21201" w:rsidP="00A21201"/>
    <w:p w:rsidR="00A21201" w:rsidRDefault="00A21201" w:rsidP="00A21201"/>
    <w:p w:rsidR="00A21201" w:rsidRDefault="00A21201" w:rsidP="00A21201"/>
    <w:sectPr w:rsidR="00A21201" w:rsidSect="001F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0AED"/>
    <w:rsid w:val="00021C23"/>
    <w:rsid w:val="000A1E5D"/>
    <w:rsid w:val="000B49BE"/>
    <w:rsid w:val="000D5A32"/>
    <w:rsid w:val="000E6A40"/>
    <w:rsid w:val="000F0495"/>
    <w:rsid w:val="00151055"/>
    <w:rsid w:val="001658AD"/>
    <w:rsid w:val="001C47B3"/>
    <w:rsid w:val="001E3D72"/>
    <w:rsid w:val="001F1CF2"/>
    <w:rsid w:val="001F2F8F"/>
    <w:rsid w:val="00292A0F"/>
    <w:rsid w:val="00366921"/>
    <w:rsid w:val="004C2862"/>
    <w:rsid w:val="004F4493"/>
    <w:rsid w:val="00503F85"/>
    <w:rsid w:val="00504E11"/>
    <w:rsid w:val="0052736B"/>
    <w:rsid w:val="00567007"/>
    <w:rsid w:val="005C126A"/>
    <w:rsid w:val="00686F6D"/>
    <w:rsid w:val="007063BD"/>
    <w:rsid w:val="0078074B"/>
    <w:rsid w:val="00786DF3"/>
    <w:rsid w:val="007A01DF"/>
    <w:rsid w:val="00864EDE"/>
    <w:rsid w:val="008C401B"/>
    <w:rsid w:val="00963BEC"/>
    <w:rsid w:val="00974778"/>
    <w:rsid w:val="009A4012"/>
    <w:rsid w:val="009B43AB"/>
    <w:rsid w:val="009F0AED"/>
    <w:rsid w:val="009F3765"/>
    <w:rsid w:val="00A21201"/>
    <w:rsid w:val="00AA70E6"/>
    <w:rsid w:val="00AC6EE2"/>
    <w:rsid w:val="00AD771F"/>
    <w:rsid w:val="00B004E2"/>
    <w:rsid w:val="00B42DAD"/>
    <w:rsid w:val="00B76246"/>
    <w:rsid w:val="00BA54B7"/>
    <w:rsid w:val="00CC3C76"/>
    <w:rsid w:val="00CC7F5B"/>
    <w:rsid w:val="00CD5E44"/>
    <w:rsid w:val="00CF7277"/>
    <w:rsid w:val="00D0299F"/>
    <w:rsid w:val="00D2556B"/>
    <w:rsid w:val="00D60CAB"/>
    <w:rsid w:val="00D97447"/>
    <w:rsid w:val="00E0022D"/>
    <w:rsid w:val="00E17B38"/>
    <w:rsid w:val="00E80B2A"/>
    <w:rsid w:val="00E94A05"/>
    <w:rsid w:val="00EA4FCF"/>
    <w:rsid w:val="00F102BC"/>
    <w:rsid w:val="00F175D1"/>
    <w:rsid w:val="00F26759"/>
    <w:rsid w:val="00F657DA"/>
    <w:rsid w:val="00F8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_"/>
    <w:basedOn w:val="a0"/>
    <w:link w:val="180"/>
    <w:locked/>
    <w:rsid w:val="009F0AED"/>
    <w:rPr>
      <w:rFonts w:ascii="Arial Narrow" w:hAnsi="Arial Narrow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9F0AED"/>
    <w:pPr>
      <w:shd w:val="clear" w:color="auto" w:fill="FFFFFF"/>
      <w:spacing w:after="660" w:line="240" w:lineRule="atLeast"/>
    </w:pPr>
    <w:rPr>
      <w:rFonts w:ascii="Arial Narrow" w:eastAsiaTheme="minorHAnsi" w:hAnsi="Arial Narrow"/>
      <w:b/>
      <w:bCs/>
      <w:spacing w:val="-4"/>
      <w:sz w:val="23"/>
      <w:szCs w:val="23"/>
      <w:lang w:eastAsia="en-US"/>
    </w:rPr>
  </w:style>
  <w:style w:type="character" w:customStyle="1" w:styleId="19">
    <w:name w:val="Основной текст (19)_"/>
    <w:basedOn w:val="a0"/>
    <w:link w:val="190"/>
    <w:locked/>
    <w:rsid w:val="009F0AED"/>
    <w:rPr>
      <w:rFonts w:ascii="Arial Narrow" w:hAnsi="Arial Narrow" w:cs="Times New Roman"/>
      <w:spacing w:val="-2"/>
      <w:sz w:val="23"/>
      <w:szCs w:val="23"/>
      <w:shd w:val="clear" w:color="auto" w:fill="FFFFFF"/>
    </w:rPr>
  </w:style>
  <w:style w:type="character" w:customStyle="1" w:styleId="191">
    <w:name w:val="Основной текст (19) + Полужирный"/>
    <w:basedOn w:val="19"/>
    <w:rsid w:val="009F0AED"/>
    <w:rPr>
      <w:b/>
      <w:bCs/>
      <w:spacing w:val="-4"/>
    </w:rPr>
  </w:style>
  <w:style w:type="paragraph" w:customStyle="1" w:styleId="190">
    <w:name w:val="Основной текст (19)"/>
    <w:basedOn w:val="a"/>
    <w:link w:val="19"/>
    <w:rsid w:val="009F0AED"/>
    <w:pPr>
      <w:shd w:val="clear" w:color="auto" w:fill="FFFFFF"/>
      <w:spacing w:before="780" w:line="432" w:lineRule="exact"/>
      <w:jc w:val="both"/>
    </w:pPr>
    <w:rPr>
      <w:rFonts w:ascii="Arial Narrow" w:eastAsiaTheme="minorHAnsi" w:hAnsi="Arial Narrow"/>
      <w:spacing w:val="-2"/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A212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A21201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basedOn w:val="a0"/>
    <w:link w:val="a3"/>
    <w:rsid w:val="00A2120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2025-02-04T07:25:00Z</dcterms:created>
  <dcterms:modified xsi:type="dcterms:W3CDTF">2025-04-17T10:45:00Z</dcterms:modified>
</cp:coreProperties>
</file>